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2B" w:rsidRDefault="009E7E2B" w:rsidP="009E7E2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</w:rPr>
        <w:t>Победители и призеры школьного этапа всероссийской олимпиады по предметам 2021-2022 учебного года</w:t>
      </w: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английскому языку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EC7971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Макаш</w:t>
            </w:r>
            <w:r w:rsidR="009E7E2B"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ина</w:t>
            </w:r>
            <w:proofErr w:type="spellEnd"/>
            <w:r w:rsidR="009E7E2B"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Куперштох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Порохов 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Шишкин Елисей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Сабельфельд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Влада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Шкрет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Ромашова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Степанченко Богдан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Завольский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Чернавина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Манжосов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Каштанова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Власова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Шляпникова Жанна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Злата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Проскура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Гусев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Якушин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биологии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Лаврищев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Скрипко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Менщиков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Багдулин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Едакин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Прохоров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Белокопытова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Воропаев Степан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Казак 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Цаберт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EC7971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Кузьми</w:t>
            </w:r>
            <w:r w:rsidR="009E7E2B"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цкий</w:t>
            </w:r>
            <w:proofErr w:type="spellEnd"/>
            <w:r w:rsidR="009E7E2B"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 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Атаев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Киселев Святослав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географии</w:t>
      </w:r>
    </w:p>
    <w:tbl>
      <w:tblPr>
        <w:tblW w:w="8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3"/>
        <w:gridCol w:w="1702"/>
        <w:gridCol w:w="2269"/>
      </w:tblGrid>
      <w:tr w:rsidR="009E7E2B" w:rsidRPr="009E7E2B" w:rsidTr="009E7E2B">
        <w:trPr>
          <w:trHeight w:val="93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Зинец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Кузьмицкий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Быков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Трифонов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Басалыга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Худякова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Шабалдас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 информатике и ИКТ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2"/>
        <w:gridCol w:w="1417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Руковичников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Филатов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Гордюшин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Дановская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Демьянов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</w:t>
            </w: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а»/</w:t>
            </w:r>
            <w:proofErr w:type="gram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Обухов Назар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Ощепков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Цылев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искусству (МХК)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 w:rsidR="00EC797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тай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истории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Ефименко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Рыжков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Порохов 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Сабельфельд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Тенитилова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Сысоев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Зинец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Демьянов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Баранов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Татур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F27860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Вишняков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Попова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литературе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Голошевская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Новак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Баранов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Яковенко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математике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Метель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Перминов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Снегирева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Извеков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Богданов 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Гейст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Куперштох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Зеленский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Рудаков Игнатий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Павлов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Шлапунов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Бакушев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Хазова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Щербицкий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Ивкин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Менщиков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Широких Семен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Касаткина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Гордюшин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Дежнев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Ирзаев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Демьянов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</w:t>
            </w: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а»/</w:t>
            </w:r>
            <w:proofErr w:type="gram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Щербак </w:t>
            </w: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Элемир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Муравьева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Попова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основам безопасности жизнедеятельности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Шляпникова Жанна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Голубинский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Полисадов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Гнатко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Ощепков 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Халин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обществознанию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Червяков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 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Ушаков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Власова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Ракаева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Кокуркина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Розина Дана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праву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Проскура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Кашин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Розина Дана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Маравьева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Тарасова Марьяна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u w:val="single"/>
        </w:rPr>
        <w:t>По русскому языку</w:t>
      </w:r>
    </w:p>
    <w:tbl>
      <w:tblPr>
        <w:tblW w:w="7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62"/>
        <w:gridCol w:w="1702"/>
        <w:gridCol w:w="2126"/>
      </w:tblGrid>
      <w:tr w:rsidR="009E7E2B" w:rsidRPr="009E7E2B" w:rsidTr="009E7E2B">
        <w:trPr>
          <w:trHeight w:val="121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Гейст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Шмагай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Ерастов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Рак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Козлов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Жидов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Атаев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Юхневич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Муравьева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Галактионова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Калашников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9440D" w:rsidRDefault="0059440D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технологии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</w:t>
            </w: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а»/</w:t>
            </w:r>
            <w:proofErr w:type="gram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 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Завирюха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физике</w:t>
      </w:r>
    </w:p>
    <w:tbl>
      <w:tblPr>
        <w:tblW w:w="8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3"/>
        <w:gridCol w:w="1702"/>
        <w:gridCol w:w="2269"/>
      </w:tblGrid>
      <w:tr w:rsidR="009E7E2B" w:rsidRPr="009E7E2B" w:rsidTr="009E7E2B">
        <w:trPr>
          <w:trHeight w:val="93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Гордюшин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Каптелова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Шляпникова Жанна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Атаев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 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Ушаков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trHeight w:val="3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физической культуре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Гателина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Юнин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Кунгурцева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Юхневич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Гусев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Якушин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Расторгуев Богдан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</w:tbl>
    <w:p w:rsidR="0059440D" w:rsidRDefault="0059440D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9440D" w:rsidRDefault="0059440D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химии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экологии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Гордеев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Каракулова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Казак 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Рыжиков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Трифонов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59440D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экономике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9E7E2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Савостин 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Горовенко Любовь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9E7E2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337190" w:rsidRDefault="00337190"/>
    <w:sectPr w:rsidR="0033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9"/>
    <w:rsid w:val="00337190"/>
    <w:rsid w:val="004A7E89"/>
    <w:rsid w:val="0059440D"/>
    <w:rsid w:val="009E7E2B"/>
    <w:rsid w:val="00AC59BD"/>
    <w:rsid w:val="00EC7971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37AE-4C9A-46B5-8604-99332BA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9E7E2B"/>
  </w:style>
  <w:style w:type="paragraph" w:styleId="a4">
    <w:name w:val="header"/>
    <w:basedOn w:val="a0"/>
    <w:link w:val="a5"/>
    <w:uiPriority w:val="99"/>
    <w:semiHidden/>
    <w:unhideWhenUsed/>
    <w:rsid w:val="009E7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9E7E2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0"/>
    <w:link w:val="a7"/>
    <w:uiPriority w:val="99"/>
    <w:semiHidden/>
    <w:unhideWhenUsed/>
    <w:rsid w:val="009E7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9E7E2B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9E7E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7E2B"/>
    <w:rPr>
      <w:rFonts w:ascii="Tahoma" w:eastAsia="Calibri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9E7E2B"/>
    <w:pPr>
      <w:numPr>
        <w:numId w:val="1"/>
      </w:numPr>
      <w:spacing w:after="200" w:line="276" w:lineRule="auto"/>
      <w:ind w:left="993"/>
      <w:contextualSpacing/>
    </w:pPr>
    <w:rPr>
      <w:rFonts w:ascii="Times New Roman" w:eastAsia="Calibri" w:hAnsi="Times New Roman" w:cs="Times New Roman"/>
      <w:sz w:val="28"/>
    </w:rPr>
  </w:style>
  <w:style w:type="table" w:styleId="aa">
    <w:name w:val="Table Grid"/>
    <w:basedOn w:val="a2"/>
    <w:uiPriority w:val="59"/>
    <w:rsid w:val="009E7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0492-6CDF-4859-9E6C-3ACC6714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2021-11-13T08:24:00Z</dcterms:created>
  <dcterms:modified xsi:type="dcterms:W3CDTF">2021-11-18T12:59:00Z</dcterms:modified>
</cp:coreProperties>
</file>