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43" w:rsidRDefault="002A6B43" w:rsidP="00BD41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«Лицей №159»</w:t>
      </w:r>
    </w:p>
    <w:p w:rsidR="00BD4186" w:rsidRPr="00044C72" w:rsidRDefault="00C62FDD" w:rsidP="00BD41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44C72">
        <w:rPr>
          <w:rFonts w:ascii="Times New Roman" w:hAnsi="Times New Roman" w:cs="Times New Roman"/>
          <w:b/>
          <w:sz w:val="32"/>
          <w:szCs w:val="32"/>
        </w:rPr>
        <w:t>Сроки проведения школьного этапа Всероссийской олимпиады школьников</w:t>
      </w:r>
      <w:r w:rsidR="00BD4186" w:rsidRPr="00044C72">
        <w:rPr>
          <w:rFonts w:ascii="Times New Roman" w:hAnsi="Times New Roman" w:cs="Times New Roman"/>
          <w:b/>
          <w:sz w:val="32"/>
          <w:szCs w:val="32"/>
        </w:rPr>
        <w:t xml:space="preserve"> по предметам</w:t>
      </w:r>
      <w:r w:rsidRPr="00044C72">
        <w:rPr>
          <w:rFonts w:ascii="Times New Roman" w:hAnsi="Times New Roman" w:cs="Times New Roman"/>
          <w:b/>
          <w:sz w:val="32"/>
          <w:szCs w:val="32"/>
        </w:rPr>
        <w:t xml:space="preserve"> в городе Новосибирске </w:t>
      </w:r>
    </w:p>
    <w:p w:rsidR="00C62FDD" w:rsidRPr="00044C72" w:rsidRDefault="0094690F" w:rsidP="00BD41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44C72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044C72">
        <w:rPr>
          <w:rFonts w:ascii="Times New Roman" w:hAnsi="Times New Roman" w:cs="Times New Roman"/>
          <w:b/>
          <w:sz w:val="32"/>
          <w:szCs w:val="32"/>
        </w:rPr>
        <w:t xml:space="preserve"> 2021-2022</w:t>
      </w:r>
      <w:r w:rsidR="00C62FDD" w:rsidRPr="00044C72">
        <w:rPr>
          <w:rFonts w:ascii="Times New Roman" w:hAnsi="Times New Roman" w:cs="Times New Roman"/>
          <w:b/>
          <w:sz w:val="32"/>
          <w:szCs w:val="32"/>
        </w:rPr>
        <w:t xml:space="preserve"> уч. году</w:t>
      </w:r>
    </w:p>
    <w:p w:rsidR="00BD4186" w:rsidRPr="00C62FDD" w:rsidRDefault="00BD4186" w:rsidP="00BD41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4677"/>
      </w:tblGrid>
      <w:tr w:rsidR="00C62FDD" w:rsidRPr="00C62FDD" w:rsidTr="00C62FDD">
        <w:trPr>
          <w:jc w:val="center"/>
        </w:trPr>
        <w:tc>
          <w:tcPr>
            <w:tcW w:w="3115" w:type="dxa"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4677" w:type="dxa"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</w:tr>
      <w:tr w:rsidR="0094690F" w:rsidRPr="00C62FDD" w:rsidTr="00C62FDD">
        <w:trPr>
          <w:jc w:val="center"/>
        </w:trPr>
        <w:tc>
          <w:tcPr>
            <w:tcW w:w="3115" w:type="dxa"/>
          </w:tcPr>
          <w:p w:rsidR="0094690F" w:rsidRPr="00C62FDD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 сентября</w:t>
            </w:r>
          </w:p>
        </w:tc>
        <w:tc>
          <w:tcPr>
            <w:tcW w:w="4677" w:type="dxa"/>
          </w:tcPr>
          <w:p w:rsidR="0094690F" w:rsidRPr="00C62FDD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</w:tr>
      <w:tr w:rsidR="0094690F" w:rsidRPr="00C62FDD" w:rsidTr="00C62FDD">
        <w:trPr>
          <w:jc w:val="center"/>
        </w:trPr>
        <w:tc>
          <w:tcPr>
            <w:tcW w:w="3115" w:type="dxa"/>
          </w:tcPr>
          <w:p w:rsidR="0094690F" w:rsidRPr="00C62FDD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28сентября</w:t>
            </w:r>
          </w:p>
        </w:tc>
        <w:tc>
          <w:tcPr>
            <w:tcW w:w="4677" w:type="dxa"/>
          </w:tcPr>
          <w:p w:rsidR="0094690F" w:rsidRPr="00C62FDD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  <w:tr w:rsidR="0094690F" w:rsidRPr="00C62FDD" w:rsidTr="00C62FDD">
        <w:trPr>
          <w:jc w:val="center"/>
        </w:trPr>
        <w:tc>
          <w:tcPr>
            <w:tcW w:w="3115" w:type="dxa"/>
          </w:tcPr>
          <w:p w:rsidR="0094690F" w:rsidRPr="00C62FDD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29 сентября</w:t>
            </w:r>
          </w:p>
        </w:tc>
        <w:tc>
          <w:tcPr>
            <w:tcW w:w="4677" w:type="dxa"/>
          </w:tcPr>
          <w:p w:rsidR="0094690F" w:rsidRPr="00C62FDD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94690F" w:rsidRPr="00C62FDD" w:rsidTr="00C62FDD">
        <w:trPr>
          <w:jc w:val="center"/>
        </w:trPr>
        <w:tc>
          <w:tcPr>
            <w:tcW w:w="3115" w:type="dxa"/>
          </w:tcPr>
          <w:p w:rsidR="0094690F" w:rsidRPr="00C62FDD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сентября</w:t>
            </w:r>
          </w:p>
        </w:tc>
        <w:tc>
          <w:tcPr>
            <w:tcW w:w="4677" w:type="dxa"/>
          </w:tcPr>
          <w:p w:rsidR="0094690F" w:rsidRPr="00C62FDD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Право</w:t>
            </w:r>
          </w:p>
        </w:tc>
      </w:tr>
      <w:tr w:rsidR="0094690F" w:rsidRPr="00C62FDD" w:rsidTr="00C62FDD">
        <w:trPr>
          <w:jc w:val="center"/>
        </w:trPr>
        <w:tc>
          <w:tcPr>
            <w:tcW w:w="3115" w:type="dxa"/>
          </w:tcPr>
          <w:p w:rsidR="0094690F" w:rsidRPr="00C62FDD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октября</w:t>
            </w:r>
          </w:p>
        </w:tc>
        <w:tc>
          <w:tcPr>
            <w:tcW w:w="4677" w:type="dxa"/>
          </w:tcPr>
          <w:p w:rsidR="0094690F" w:rsidRPr="0051788C" w:rsidRDefault="0094690F" w:rsidP="009469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Физика </w:t>
            </w:r>
          </w:p>
          <w:p w:rsidR="0094690F" w:rsidRPr="0051788C" w:rsidRDefault="0094690F" w:rsidP="009469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gramStart"/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>платформа</w:t>
            </w:r>
            <w:proofErr w:type="gramEnd"/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ОЦ «Сириус»)</w:t>
            </w:r>
          </w:p>
        </w:tc>
      </w:tr>
      <w:tr w:rsidR="0094690F" w:rsidRPr="00C62FDD" w:rsidTr="00C62FDD">
        <w:trPr>
          <w:jc w:val="center"/>
        </w:trPr>
        <w:tc>
          <w:tcPr>
            <w:tcW w:w="3115" w:type="dxa"/>
          </w:tcPr>
          <w:p w:rsidR="0094690F" w:rsidRPr="00C62FDD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</w:p>
        </w:tc>
        <w:tc>
          <w:tcPr>
            <w:tcW w:w="4677" w:type="dxa"/>
          </w:tcPr>
          <w:p w:rsidR="0094690F" w:rsidRPr="00C62FDD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Основы безопасности жизнедеятельности</w:t>
            </w:r>
          </w:p>
        </w:tc>
      </w:tr>
      <w:tr w:rsidR="0094690F" w:rsidRPr="00C62FDD" w:rsidTr="00C62FDD">
        <w:trPr>
          <w:jc w:val="center"/>
        </w:trPr>
        <w:tc>
          <w:tcPr>
            <w:tcW w:w="3115" w:type="dxa"/>
          </w:tcPr>
          <w:p w:rsidR="0094690F" w:rsidRPr="00C62FDD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октября</w:t>
            </w:r>
          </w:p>
        </w:tc>
        <w:tc>
          <w:tcPr>
            <w:tcW w:w="4677" w:type="dxa"/>
          </w:tcPr>
          <w:p w:rsidR="0094690F" w:rsidRPr="00C62FDD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</w:tr>
      <w:tr w:rsidR="0094690F" w:rsidRPr="00C62FDD" w:rsidTr="00C62FDD">
        <w:trPr>
          <w:jc w:val="center"/>
        </w:trPr>
        <w:tc>
          <w:tcPr>
            <w:tcW w:w="3115" w:type="dxa"/>
          </w:tcPr>
          <w:p w:rsidR="0094690F" w:rsidRPr="00C62FDD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октября</w:t>
            </w:r>
          </w:p>
        </w:tc>
        <w:tc>
          <w:tcPr>
            <w:tcW w:w="4677" w:type="dxa"/>
          </w:tcPr>
          <w:p w:rsidR="0094690F" w:rsidRPr="0051788C" w:rsidRDefault="0094690F" w:rsidP="009469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  <w:p w:rsidR="0094690F" w:rsidRPr="0051788C" w:rsidRDefault="0094690F" w:rsidP="009469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gramStart"/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>платформа</w:t>
            </w:r>
            <w:proofErr w:type="gramEnd"/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ОЦ «Сириус»)</w:t>
            </w:r>
          </w:p>
        </w:tc>
      </w:tr>
      <w:tr w:rsidR="0094690F" w:rsidRPr="00C62FDD" w:rsidTr="00C62FDD">
        <w:trPr>
          <w:jc w:val="center"/>
        </w:trPr>
        <w:tc>
          <w:tcPr>
            <w:tcW w:w="3115" w:type="dxa"/>
          </w:tcPr>
          <w:p w:rsidR="0094690F" w:rsidRPr="00C62FDD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</w:p>
        </w:tc>
        <w:tc>
          <w:tcPr>
            <w:tcW w:w="4677" w:type="dxa"/>
          </w:tcPr>
          <w:p w:rsidR="0094690F" w:rsidRPr="00C62FDD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</w:tr>
      <w:tr w:rsidR="0094690F" w:rsidRPr="00C62FDD" w:rsidTr="00C62FDD">
        <w:trPr>
          <w:jc w:val="center"/>
        </w:trPr>
        <w:tc>
          <w:tcPr>
            <w:tcW w:w="3115" w:type="dxa"/>
          </w:tcPr>
          <w:p w:rsidR="0094690F" w:rsidRPr="00C62FDD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 октября</w:t>
            </w:r>
          </w:p>
        </w:tc>
        <w:tc>
          <w:tcPr>
            <w:tcW w:w="4677" w:type="dxa"/>
          </w:tcPr>
          <w:p w:rsidR="0094690F" w:rsidRPr="0051788C" w:rsidRDefault="0094690F" w:rsidP="009469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>Астрономия</w:t>
            </w:r>
          </w:p>
          <w:p w:rsidR="0094690F" w:rsidRPr="0051788C" w:rsidRDefault="0094690F" w:rsidP="009469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gramStart"/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>платформа</w:t>
            </w:r>
            <w:proofErr w:type="gramEnd"/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ОЦ «Сириус»)</w:t>
            </w:r>
          </w:p>
        </w:tc>
      </w:tr>
      <w:tr w:rsidR="0094690F" w:rsidRPr="00C62FDD" w:rsidTr="00C62FDD">
        <w:trPr>
          <w:jc w:val="center"/>
        </w:trPr>
        <w:tc>
          <w:tcPr>
            <w:tcW w:w="3115" w:type="dxa"/>
          </w:tcPr>
          <w:p w:rsidR="0094690F" w:rsidRPr="00C62FDD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</w:p>
        </w:tc>
        <w:tc>
          <w:tcPr>
            <w:tcW w:w="4677" w:type="dxa"/>
          </w:tcPr>
          <w:p w:rsidR="0094690F" w:rsidRPr="00C62FDD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Экономика</w:t>
            </w:r>
          </w:p>
        </w:tc>
      </w:tr>
      <w:tr w:rsidR="0094690F" w:rsidRPr="00C62FDD" w:rsidTr="00C62FDD">
        <w:trPr>
          <w:jc w:val="center"/>
        </w:trPr>
        <w:tc>
          <w:tcPr>
            <w:tcW w:w="3115" w:type="dxa"/>
          </w:tcPr>
          <w:p w:rsidR="0094690F" w:rsidRPr="00C62FDD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октября</w:t>
            </w:r>
          </w:p>
        </w:tc>
        <w:tc>
          <w:tcPr>
            <w:tcW w:w="4677" w:type="dxa"/>
          </w:tcPr>
          <w:p w:rsidR="0094690F" w:rsidRPr="0051788C" w:rsidRDefault="0094690F" w:rsidP="009469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</w:p>
          <w:p w:rsidR="0094690F" w:rsidRPr="0051788C" w:rsidRDefault="0094690F" w:rsidP="009469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gramStart"/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>платформа</w:t>
            </w:r>
            <w:proofErr w:type="gramEnd"/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ОЦ «Сириус»)</w:t>
            </w:r>
          </w:p>
        </w:tc>
      </w:tr>
      <w:tr w:rsidR="0051788C" w:rsidRPr="00C62FDD" w:rsidTr="00C62FDD">
        <w:trPr>
          <w:jc w:val="center"/>
        </w:trPr>
        <w:tc>
          <w:tcPr>
            <w:tcW w:w="3115" w:type="dxa"/>
          </w:tcPr>
          <w:p w:rsidR="0051788C" w:rsidRPr="00C62FDD" w:rsidRDefault="0051788C" w:rsidP="005178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 октября</w:t>
            </w:r>
          </w:p>
        </w:tc>
        <w:tc>
          <w:tcPr>
            <w:tcW w:w="4677" w:type="dxa"/>
          </w:tcPr>
          <w:p w:rsidR="0051788C" w:rsidRPr="00C62FDD" w:rsidRDefault="0051788C" w:rsidP="005178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Экология</w:t>
            </w:r>
          </w:p>
        </w:tc>
      </w:tr>
      <w:tr w:rsidR="0051788C" w:rsidRPr="00C62FDD" w:rsidTr="00C62FDD">
        <w:trPr>
          <w:jc w:val="center"/>
        </w:trPr>
        <w:tc>
          <w:tcPr>
            <w:tcW w:w="3115" w:type="dxa"/>
          </w:tcPr>
          <w:p w:rsidR="0051788C" w:rsidRPr="00C62FDD" w:rsidRDefault="0051788C" w:rsidP="005178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</w:p>
        </w:tc>
        <w:tc>
          <w:tcPr>
            <w:tcW w:w="4677" w:type="dxa"/>
          </w:tcPr>
          <w:p w:rsidR="0051788C" w:rsidRPr="00C62FDD" w:rsidRDefault="0051788C" w:rsidP="005178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51788C" w:rsidRPr="00C62FDD" w:rsidTr="00C62FDD">
        <w:trPr>
          <w:jc w:val="center"/>
        </w:trPr>
        <w:tc>
          <w:tcPr>
            <w:tcW w:w="3115" w:type="dxa"/>
          </w:tcPr>
          <w:p w:rsidR="0051788C" w:rsidRPr="00C62FDD" w:rsidRDefault="0051788C" w:rsidP="005178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 октября</w:t>
            </w:r>
          </w:p>
        </w:tc>
        <w:tc>
          <w:tcPr>
            <w:tcW w:w="4677" w:type="dxa"/>
          </w:tcPr>
          <w:p w:rsidR="0051788C" w:rsidRPr="00C62FDD" w:rsidRDefault="0051788C" w:rsidP="005178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</w:tr>
      <w:tr w:rsidR="0051788C" w:rsidRPr="00C62FDD" w:rsidTr="00C62FDD">
        <w:trPr>
          <w:jc w:val="center"/>
        </w:trPr>
        <w:tc>
          <w:tcPr>
            <w:tcW w:w="3115" w:type="dxa"/>
          </w:tcPr>
          <w:p w:rsidR="0051788C" w:rsidRPr="00C62FDD" w:rsidRDefault="0051788C" w:rsidP="005178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 октября</w:t>
            </w:r>
          </w:p>
        </w:tc>
        <w:tc>
          <w:tcPr>
            <w:tcW w:w="4677" w:type="dxa"/>
          </w:tcPr>
          <w:p w:rsidR="0051788C" w:rsidRPr="0051788C" w:rsidRDefault="0051788C" w:rsidP="005178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51788C" w:rsidRPr="0051788C" w:rsidRDefault="0051788C" w:rsidP="005178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gramStart"/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>платформа</w:t>
            </w:r>
            <w:proofErr w:type="gramEnd"/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ОЦ «Сириус»)</w:t>
            </w:r>
          </w:p>
        </w:tc>
      </w:tr>
      <w:tr w:rsidR="0051788C" w:rsidRPr="00C62FDD" w:rsidTr="00C62FDD">
        <w:trPr>
          <w:jc w:val="center"/>
        </w:trPr>
        <w:tc>
          <w:tcPr>
            <w:tcW w:w="3115" w:type="dxa"/>
          </w:tcPr>
          <w:p w:rsidR="0051788C" w:rsidRPr="00C62FDD" w:rsidRDefault="0051788C" w:rsidP="005178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 октября</w:t>
            </w:r>
          </w:p>
        </w:tc>
        <w:tc>
          <w:tcPr>
            <w:tcW w:w="4677" w:type="dxa"/>
          </w:tcPr>
          <w:p w:rsidR="0051788C" w:rsidRPr="00C62FDD" w:rsidRDefault="0051788C" w:rsidP="005178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Искусство (МХК)</w:t>
            </w:r>
          </w:p>
        </w:tc>
      </w:tr>
      <w:tr w:rsidR="0051788C" w:rsidRPr="00C62FDD" w:rsidTr="00C62FDD">
        <w:trPr>
          <w:jc w:val="center"/>
        </w:trPr>
        <w:tc>
          <w:tcPr>
            <w:tcW w:w="3115" w:type="dxa"/>
          </w:tcPr>
          <w:p w:rsidR="0051788C" w:rsidRPr="00C62FDD" w:rsidRDefault="0051788C" w:rsidP="005178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</w:p>
        </w:tc>
        <w:tc>
          <w:tcPr>
            <w:tcW w:w="4677" w:type="dxa"/>
          </w:tcPr>
          <w:p w:rsidR="0051788C" w:rsidRPr="00C62FDD" w:rsidRDefault="0051788C" w:rsidP="005178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</w:tr>
      <w:tr w:rsidR="0051788C" w:rsidRPr="00C62FDD" w:rsidTr="00C62FDD">
        <w:trPr>
          <w:jc w:val="center"/>
        </w:trPr>
        <w:tc>
          <w:tcPr>
            <w:tcW w:w="3115" w:type="dxa"/>
          </w:tcPr>
          <w:p w:rsidR="0051788C" w:rsidRPr="00C62FDD" w:rsidRDefault="0051788C" w:rsidP="005178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 октября</w:t>
            </w:r>
          </w:p>
        </w:tc>
        <w:tc>
          <w:tcPr>
            <w:tcW w:w="4677" w:type="dxa"/>
          </w:tcPr>
          <w:p w:rsidR="0051788C" w:rsidRPr="0051788C" w:rsidRDefault="0051788C" w:rsidP="005178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Информатика и ИКТ</w:t>
            </w:r>
          </w:p>
          <w:p w:rsidR="0051788C" w:rsidRPr="0051788C" w:rsidRDefault="0051788C" w:rsidP="005178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gramStart"/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>платформа</w:t>
            </w:r>
            <w:proofErr w:type="gramEnd"/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ОЦ «Сириус»)</w:t>
            </w:r>
          </w:p>
        </w:tc>
      </w:tr>
    </w:tbl>
    <w:p w:rsidR="00C62FDD" w:rsidRDefault="00C62FDD" w:rsidP="00C62F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6A22" w:rsidRPr="00C62FDD" w:rsidRDefault="00B26A22" w:rsidP="00C62FD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26A22" w:rsidRPr="00C6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DD"/>
    <w:rsid w:val="00044C72"/>
    <w:rsid w:val="002A6B43"/>
    <w:rsid w:val="00501BE2"/>
    <w:rsid w:val="0051788C"/>
    <w:rsid w:val="0094690F"/>
    <w:rsid w:val="00B26A22"/>
    <w:rsid w:val="00BD4186"/>
    <w:rsid w:val="00C6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74D3B-5DB4-4138-BDC4-6F0F0FC5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cp:lastPrinted>2017-09-25T12:04:00Z</cp:lastPrinted>
  <dcterms:created xsi:type="dcterms:W3CDTF">2017-09-25T11:49:00Z</dcterms:created>
  <dcterms:modified xsi:type="dcterms:W3CDTF">2021-09-23T12:30:00Z</dcterms:modified>
</cp:coreProperties>
</file>