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Омельченко Мария Михайловна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A9199A" w:rsidRDefault="006552E8" w:rsidP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информатики</w:t>
            </w:r>
          </w:p>
        </w:tc>
      </w:tr>
      <w:tr w:rsidR="0047160F" w:rsidTr="00A22576">
        <w:tc>
          <w:tcPr>
            <w:tcW w:w="4672" w:type="dxa"/>
          </w:tcPr>
          <w:p w:rsidR="0047160F" w:rsidRPr="00A9199A" w:rsidRDefault="0047160F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47160F" w:rsidRPr="00A9199A" w:rsidRDefault="006552E8" w:rsidP="004716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>нформатика</w:t>
            </w:r>
            <w:proofErr w:type="gramEnd"/>
            <w:r w:rsidR="0047160F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и ИКТ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A9199A" w:rsidRDefault="006552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, Пермский</w:t>
            </w:r>
            <w:r w:rsidR="008847B2" w:rsidRPr="00A9199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5C3792" w:rsidRPr="00A9199A">
              <w:rPr>
                <w:rFonts w:ascii="Times New Roman" w:hAnsi="Times New Roman" w:cs="Times New Roman"/>
                <w:sz w:val="28"/>
                <w:szCs w:val="28"/>
              </w:rPr>
              <w:t>университет, 2005</w:t>
            </w:r>
          </w:p>
        </w:tc>
      </w:tr>
      <w:tr w:rsidR="008847B2" w:rsidTr="00A22576">
        <w:tc>
          <w:tcPr>
            <w:tcW w:w="4672" w:type="dxa"/>
          </w:tcPr>
          <w:p w:rsidR="008847B2" w:rsidRPr="00A9199A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A9199A" w:rsidRDefault="005C3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  <w:proofErr w:type="gramEnd"/>
          </w:p>
        </w:tc>
      </w:tr>
      <w:tr w:rsidR="00450F86" w:rsidTr="005B02B2">
        <w:tc>
          <w:tcPr>
            <w:tcW w:w="4672" w:type="dxa"/>
          </w:tcPr>
          <w:p w:rsidR="00450F86" w:rsidRPr="00A9199A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F86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квалификационная категория, 25.10.2019</w:t>
            </w:r>
          </w:p>
        </w:tc>
      </w:tr>
      <w:tr w:rsidR="00526130" w:rsidTr="00A22576">
        <w:tc>
          <w:tcPr>
            <w:tcW w:w="4672" w:type="dxa"/>
            <w:vMerge w:val="restart"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526130" w:rsidRPr="00400DA7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0DA7">
              <w:rPr>
                <w:rFonts w:ascii="Times New Roman" w:hAnsi="Times New Roman" w:cs="Times New Roman"/>
                <w:sz w:val="28"/>
                <w:szCs w:val="28"/>
              </w:rPr>
              <w:t>ФГБОУ ВО «НГПУ», 2018, (252 часа)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0DA7">
              <w:rPr>
                <w:rFonts w:ascii="Times New Roman" w:hAnsi="Times New Roman" w:cs="Times New Roman"/>
                <w:sz w:val="28"/>
                <w:szCs w:val="28"/>
              </w:rPr>
              <w:t>«Программа профессиональной переподготовки «Педагогическое образование. Информатика и информационно-коммуникационные технологии»</w:t>
            </w:r>
          </w:p>
        </w:tc>
      </w:tr>
      <w:tr w:rsidR="00526130" w:rsidTr="00A22576">
        <w:tc>
          <w:tcPr>
            <w:tcW w:w="4672" w:type="dxa"/>
            <w:vMerge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26130" w:rsidRPr="00007954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hAnsi="Times New Roman" w:cs="Times New Roman"/>
                <w:sz w:val="28"/>
                <w:szCs w:val="28"/>
              </w:rPr>
              <w:t xml:space="preserve">АНОВО «Университет </w:t>
            </w:r>
            <w:proofErr w:type="spellStart"/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Иннополис</w:t>
            </w:r>
            <w:proofErr w:type="spellEnd"/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6130" w:rsidRDefault="00526130" w:rsidP="00450F8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hAnsi="Times New Roman" w:cs="Times New Roman"/>
                <w:sz w:val="28"/>
                <w:szCs w:val="28"/>
              </w:rPr>
              <w:t>2018, (64 часа)</w:t>
            </w:r>
            <w:r w:rsidRPr="000079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26130" w:rsidRPr="00007954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954">
              <w:rPr>
                <w:rFonts w:ascii="Times New Roman" w:eastAsia="Calibri" w:hAnsi="Times New Roman" w:cs="Times New Roman"/>
                <w:sz w:val="28"/>
                <w:szCs w:val="28"/>
              </w:rPr>
              <w:t>Мобильная робототехника</w:t>
            </w:r>
          </w:p>
        </w:tc>
      </w:tr>
      <w:tr w:rsidR="00526130" w:rsidTr="00A22576">
        <w:tc>
          <w:tcPr>
            <w:tcW w:w="4672" w:type="dxa"/>
            <w:vMerge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СПб политехнический университет Петра Великого» «Передовые производственные технологии», 150 часов, 2019г.</w:t>
            </w:r>
          </w:p>
        </w:tc>
      </w:tr>
      <w:tr w:rsidR="00526130" w:rsidTr="00A22576">
        <w:tc>
          <w:tcPr>
            <w:tcW w:w="4672" w:type="dxa"/>
            <w:vMerge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526130" w:rsidRPr="003D4B6B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ГЦИ «Эгида» «Проектирование и создание дистанционного учебного курса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CMS</w:t>
            </w:r>
            <w:r w:rsidRPr="003D4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Moodle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40 часов, 2020</w:t>
            </w:r>
          </w:p>
        </w:tc>
      </w:tr>
      <w:tr w:rsidR="00526130" w:rsidTr="00E60999">
        <w:tc>
          <w:tcPr>
            <w:tcW w:w="4672" w:type="dxa"/>
            <w:vMerge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30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 «Профилактика кризисных состояний и суицидального поведения детей и подростков в образовательной организации» 48 часов, 2020г.</w:t>
            </w:r>
          </w:p>
        </w:tc>
      </w:tr>
      <w:tr w:rsidR="00526130" w:rsidTr="00E60999">
        <w:tc>
          <w:tcPr>
            <w:tcW w:w="4672" w:type="dxa"/>
            <w:vMerge/>
          </w:tcPr>
          <w:p w:rsidR="00526130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30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«Просвещения»» «Современные образовательные технологии: на пути к цифровой школе», 24 часа, 2020г.</w:t>
            </w:r>
          </w:p>
        </w:tc>
      </w:tr>
      <w:tr w:rsidR="00450F86" w:rsidTr="00A22576">
        <w:tc>
          <w:tcPr>
            <w:tcW w:w="4672" w:type="dxa"/>
          </w:tcPr>
          <w:p w:rsidR="00450F86" w:rsidRPr="00A9199A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450F86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450F86" w:rsidTr="00A22576">
        <w:tc>
          <w:tcPr>
            <w:tcW w:w="4672" w:type="dxa"/>
          </w:tcPr>
          <w:p w:rsidR="00450F86" w:rsidRPr="00A9199A" w:rsidRDefault="00450F86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99A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450F86" w:rsidRPr="00A9199A" w:rsidRDefault="00526130" w:rsidP="0045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007954"/>
    <w:rsid w:val="00181F41"/>
    <w:rsid w:val="001E407C"/>
    <w:rsid w:val="003D4B6B"/>
    <w:rsid w:val="003F6DCF"/>
    <w:rsid w:val="00400DA7"/>
    <w:rsid w:val="00450F86"/>
    <w:rsid w:val="0047160F"/>
    <w:rsid w:val="00500649"/>
    <w:rsid w:val="00526130"/>
    <w:rsid w:val="005C3792"/>
    <w:rsid w:val="006552E8"/>
    <w:rsid w:val="006A6A74"/>
    <w:rsid w:val="007E0D0D"/>
    <w:rsid w:val="00874E30"/>
    <w:rsid w:val="008847B2"/>
    <w:rsid w:val="008D3C00"/>
    <w:rsid w:val="00A732C3"/>
    <w:rsid w:val="00A9199A"/>
    <w:rsid w:val="00AE6C5D"/>
    <w:rsid w:val="00BF0F7F"/>
    <w:rsid w:val="00BF5E3E"/>
    <w:rsid w:val="00E5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33</cp:revision>
  <dcterms:created xsi:type="dcterms:W3CDTF">2018-02-20T02:24:00Z</dcterms:created>
  <dcterms:modified xsi:type="dcterms:W3CDTF">2022-11-10T11:45:00Z</dcterms:modified>
</cp:coreProperties>
</file>