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1451C" w:rsidRDefault="000E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Одинцев</w:t>
            </w:r>
            <w:proofErr w:type="spellEnd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1451C" w:rsidRDefault="001B480D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7C5" w:rsidRPr="0051451C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1451C" w:rsidRDefault="001B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1451C" w:rsidRDefault="001B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ысшее, Пермское высшее военное командное училище МВД СССР, 1986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1451C" w:rsidRDefault="001B480D" w:rsidP="0079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омандная тактическая мотострелковых войск</w:t>
            </w:r>
          </w:p>
        </w:tc>
      </w:tr>
      <w:tr w:rsidR="00FF7097" w:rsidTr="00A22576">
        <w:tc>
          <w:tcPr>
            <w:tcW w:w="4672" w:type="dxa"/>
          </w:tcPr>
          <w:p w:rsidR="00FF7097" w:rsidRPr="0051451C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51451C" w:rsidRDefault="001B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proofErr w:type="gramEnd"/>
            <w:r w:rsidR="00FF7097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B77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2017</w:t>
            </w:r>
          </w:p>
        </w:tc>
      </w:tr>
      <w:tr w:rsidR="00A96607" w:rsidTr="00A22576">
        <w:tc>
          <w:tcPr>
            <w:tcW w:w="4672" w:type="dxa"/>
            <w:vMerge w:val="restart"/>
          </w:tcPr>
          <w:p w:rsidR="00A96607" w:rsidRDefault="00A96607" w:rsidP="00A96607"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A96607" w:rsidRPr="009F7BFE" w:rsidRDefault="009F7BFE" w:rsidP="009F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BFE">
              <w:rPr>
                <w:rFonts w:ascii="Times New Roman" w:hAnsi="Times New Roman" w:cs="Times New Roman"/>
                <w:sz w:val="28"/>
                <w:szCs w:val="28"/>
              </w:rPr>
              <w:t>ВНОС «Современные образовательные технологии» 260 часов, 2019 год. «Профессиональная деятельность в сфере основного и среднего общего образования: учитель физической культуры в соответствии с ФГОС»</w:t>
            </w:r>
          </w:p>
        </w:tc>
      </w:tr>
      <w:tr w:rsidR="00A96607" w:rsidTr="00A22576">
        <w:tc>
          <w:tcPr>
            <w:tcW w:w="4672" w:type="dxa"/>
            <w:vMerge/>
          </w:tcPr>
          <w:p w:rsidR="00A96607" w:rsidRPr="0051451C" w:rsidRDefault="00A96607" w:rsidP="00A96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96607" w:rsidRPr="00A96607" w:rsidRDefault="00A96607" w:rsidP="00A9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07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B25C97" w:rsidTr="006556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97" w:rsidRDefault="00B25C97" w:rsidP="00B2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B25C97" w:rsidRDefault="00B25C97" w:rsidP="00B2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51451C" w:rsidRDefault="00B2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6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51451C" w:rsidRDefault="00B2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6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704CF"/>
    <w:rsid w:val="000E07C5"/>
    <w:rsid w:val="001B480D"/>
    <w:rsid w:val="003F6DCF"/>
    <w:rsid w:val="00500649"/>
    <w:rsid w:val="0051451C"/>
    <w:rsid w:val="006A6A74"/>
    <w:rsid w:val="00746F5D"/>
    <w:rsid w:val="00795E41"/>
    <w:rsid w:val="00874B77"/>
    <w:rsid w:val="008847B2"/>
    <w:rsid w:val="009F7BFE"/>
    <w:rsid w:val="00A96607"/>
    <w:rsid w:val="00B25C97"/>
    <w:rsid w:val="00CC0D13"/>
    <w:rsid w:val="00FA57AD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2021-01-14T12:20:00Z</cp:lastPrinted>
  <dcterms:created xsi:type="dcterms:W3CDTF">2018-02-20T02:24:00Z</dcterms:created>
  <dcterms:modified xsi:type="dcterms:W3CDTF">2021-01-14T12:20:00Z</dcterms:modified>
</cp:coreProperties>
</file>