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051C9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9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051C95" w:rsidRDefault="0037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Елена Геннадьевна</w:t>
            </w:r>
          </w:p>
        </w:tc>
      </w:tr>
      <w:tr w:rsidR="0066466F" w:rsidTr="00A22576"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66466F" w:rsidRPr="000F4F93" w:rsidRDefault="003A10A9" w:rsidP="003A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66466F" w:rsidTr="00A22576"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66466F" w:rsidTr="00A22576"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, Новосибирский государственный педагогический университет, 1994</w:t>
            </w:r>
          </w:p>
        </w:tc>
      </w:tr>
      <w:tr w:rsidR="0066466F" w:rsidTr="00A22576"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  <w:r w:rsidRPr="000F4F93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педагогика</w:t>
            </w:r>
          </w:p>
        </w:tc>
      </w:tr>
      <w:tr w:rsidR="0066466F" w:rsidTr="00A22576"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93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66466F" w:rsidRPr="000F4F93" w:rsidRDefault="0066466F" w:rsidP="00664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95" w:rsidTr="00A22576">
        <w:tc>
          <w:tcPr>
            <w:tcW w:w="4672" w:type="dxa"/>
            <w:vMerge w:val="restart"/>
          </w:tcPr>
          <w:p w:rsidR="00C32195" w:rsidRDefault="00C32195" w:rsidP="00C32195">
            <w:r w:rsidRPr="00051C9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C32195" w:rsidRPr="005040F9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ФГОС СОО при обучении математике в 10-11 классах», 36 часов,2020г</w:t>
            </w:r>
          </w:p>
        </w:tc>
      </w:tr>
      <w:tr w:rsidR="00C32195" w:rsidTr="00E9583C">
        <w:tc>
          <w:tcPr>
            <w:tcW w:w="4672" w:type="dxa"/>
            <w:vMerge/>
          </w:tcPr>
          <w:p w:rsidR="00C32195" w:rsidRDefault="00C32195" w:rsidP="00C32195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C32195" w:rsidTr="00E9583C">
        <w:tc>
          <w:tcPr>
            <w:tcW w:w="4672" w:type="dxa"/>
            <w:vMerge/>
          </w:tcPr>
          <w:p w:rsidR="00C32195" w:rsidRPr="00051C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C32195" w:rsidTr="0008439F">
        <w:tc>
          <w:tcPr>
            <w:tcW w:w="4672" w:type="dxa"/>
            <w:vMerge/>
          </w:tcPr>
          <w:p w:rsidR="00C32195" w:rsidRPr="00051C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  <w:r w:rsidR="000E5F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  <w:tr w:rsidR="00C32195" w:rsidTr="0008439F">
        <w:tc>
          <w:tcPr>
            <w:tcW w:w="4672" w:type="dxa"/>
            <w:vMerge/>
          </w:tcPr>
          <w:p w:rsidR="00C32195" w:rsidRPr="00051C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95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C32195">
              <w:rPr>
                <w:rFonts w:ascii="Times New Roman" w:hAnsi="Times New Roman" w:cs="Times New Roman"/>
                <w:sz w:val="28"/>
                <w:szCs w:val="28"/>
              </w:rPr>
              <w:t xml:space="preserve">, «Школа </w:t>
            </w:r>
            <w:proofErr w:type="spellStart"/>
            <w:r w:rsidRPr="00C3219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C32195">
              <w:rPr>
                <w:rFonts w:ascii="Times New Roman" w:hAnsi="Times New Roman" w:cs="Times New Roman"/>
                <w:sz w:val="28"/>
                <w:szCs w:val="28"/>
              </w:rPr>
              <w:t xml:space="preserve"> России: новые возможности для повышения качества образования», 48 часов, 2022г</w:t>
            </w:r>
          </w:p>
        </w:tc>
      </w:tr>
      <w:tr w:rsidR="00C32195" w:rsidTr="00A22576">
        <w:tc>
          <w:tcPr>
            <w:tcW w:w="4672" w:type="dxa"/>
          </w:tcPr>
          <w:p w:rsidR="00C32195" w:rsidRPr="00051C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9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C32195" w:rsidRPr="00051C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C32195" w:rsidTr="00A22576">
        <w:tc>
          <w:tcPr>
            <w:tcW w:w="4672" w:type="dxa"/>
          </w:tcPr>
          <w:p w:rsidR="00C32195" w:rsidRPr="00051C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95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C32195" w:rsidRPr="00051C95" w:rsidRDefault="00C32195" w:rsidP="00C3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051C9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51C95"/>
    <w:rsid w:val="000E5FA2"/>
    <w:rsid w:val="002A7324"/>
    <w:rsid w:val="00372297"/>
    <w:rsid w:val="003A10A9"/>
    <w:rsid w:val="003F6DCF"/>
    <w:rsid w:val="003F7943"/>
    <w:rsid w:val="004B462D"/>
    <w:rsid w:val="00500649"/>
    <w:rsid w:val="005040F9"/>
    <w:rsid w:val="00572946"/>
    <w:rsid w:val="00580B47"/>
    <w:rsid w:val="0066466F"/>
    <w:rsid w:val="006A6A74"/>
    <w:rsid w:val="0074484B"/>
    <w:rsid w:val="00746F5D"/>
    <w:rsid w:val="007F54FC"/>
    <w:rsid w:val="00843631"/>
    <w:rsid w:val="008847B2"/>
    <w:rsid w:val="00A84BEE"/>
    <w:rsid w:val="00AC34A2"/>
    <w:rsid w:val="00C32195"/>
    <w:rsid w:val="00CB330A"/>
    <w:rsid w:val="00DB6575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dcterms:created xsi:type="dcterms:W3CDTF">2018-02-20T02:24:00Z</dcterms:created>
  <dcterms:modified xsi:type="dcterms:W3CDTF">2024-12-18T12:27:00Z</dcterms:modified>
</cp:coreProperties>
</file>